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28C" w:rsidRDefault="0059728C" w:rsidP="0059728C">
      <w:pPr>
        <w:rPr>
          <w:sz w:val="28"/>
          <w:szCs w:val="28"/>
        </w:rPr>
      </w:pPr>
    </w:p>
    <w:p w:rsidR="0059728C" w:rsidRDefault="0059728C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</w:p>
    <w:p w:rsidR="00862F78" w:rsidRDefault="00170D7A" w:rsidP="0059728C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760720" cy="1502796"/>
            <wp:effectExtent l="0" t="0" r="0" b="254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40EB44.tmp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195"/>
                    <a:stretch/>
                  </pic:blipFill>
                  <pic:spPr bwMode="auto">
                    <a:xfrm>
                      <a:off x="0" y="0"/>
                      <a:ext cx="5760720" cy="15027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9728C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269047</wp:posOffset>
            </wp:positionH>
            <wp:positionV relativeFrom="paragraph">
              <wp:posOffset>2071</wp:posOffset>
            </wp:positionV>
            <wp:extent cx="1549480" cy="3924502"/>
            <wp:effectExtent l="0" t="0" r="0" b="0"/>
            <wp:wrapTight wrapText="bothSides">
              <wp:wrapPolygon edited="0">
                <wp:start x="0" y="0"/>
                <wp:lineTo x="0" y="21495"/>
                <wp:lineTo x="21246" y="21495"/>
                <wp:lineTo x="21246" y="0"/>
                <wp:lineTo x="0" y="0"/>
              </wp:wrapPolygon>
            </wp:wrapTight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EE2F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9480" cy="39245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D0CECE" w:themeColor="background2" w:themeShade="E6"/>
          <w:sz w:val="16"/>
          <w:szCs w:val="16"/>
        </w:rPr>
        <w:t xml:space="preserve">(Mozaik/MS-2305U-Sokszínű matematika 5. </w:t>
      </w:r>
      <w:proofErr w:type="spellStart"/>
      <w:r>
        <w:rPr>
          <w:color w:val="D0CECE" w:themeColor="background2" w:themeShade="E6"/>
          <w:sz w:val="16"/>
          <w:szCs w:val="16"/>
        </w:rPr>
        <w:t>tk</w:t>
      </w:r>
      <w:proofErr w:type="spellEnd"/>
      <w:r>
        <w:rPr>
          <w:color w:val="D0CECE" w:themeColor="background2" w:themeShade="E6"/>
          <w:sz w:val="16"/>
          <w:szCs w:val="16"/>
        </w:rPr>
        <w:t>/106</w:t>
      </w:r>
      <w:r w:rsidR="0059728C" w:rsidRPr="0059728C">
        <w:rPr>
          <w:color w:val="D0CECE" w:themeColor="background2" w:themeShade="E6"/>
          <w:sz w:val="16"/>
          <w:szCs w:val="16"/>
        </w:rPr>
        <w:t>. oldal)</w:t>
      </w:r>
    </w:p>
    <w:p w:rsidR="003F20F1" w:rsidRDefault="003F20F1" w:rsidP="0059728C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</w:p>
    <w:p w:rsidR="00170D7A" w:rsidRPr="00170D7A" w:rsidRDefault="00170D7A" w:rsidP="00170D7A">
      <w:pPr>
        <w:pStyle w:val="Listaszerbekezds"/>
        <w:ind w:left="426"/>
        <w:rPr>
          <w:sz w:val="28"/>
          <w:szCs w:val="28"/>
        </w:rPr>
      </w:pPr>
      <w:r w:rsidRPr="00170D7A">
        <w:rPr>
          <w:sz w:val="28"/>
          <w:szCs w:val="28"/>
        </w:rPr>
        <w:t>Olvassuk le az oszlopdiagrammról, mire szavaztak a legtöbben?</w:t>
      </w:r>
      <w:r>
        <w:rPr>
          <w:sz w:val="28"/>
          <w:szCs w:val="28"/>
        </w:rPr>
        <w:t xml:space="preserve">  ……………………………………………….</w:t>
      </w:r>
    </w:p>
    <w:p w:rsidR="003F20F1" w:rsidRDefault="003F20F1" w:rsidP="003F20F1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Húzd alá a fenti szövegben a két ábrázolt mennyiséget, majd írd be két-két szóval a táblázat első oszlopába!</w:t>
      </w:r>
    </w:p>
    <w:p w:rsidR="003F20F1" w:rsidRDefault="003F20F1" w:rsidP="003F20F1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Készíts táblázatot! Írd bele az oszlopdiagramról leolvasott adatokat!</w:t>
      </w:r>
    </w:p>
    <w:tbl>
      <w:tblPr>
        <w:tblStyle w:val="Rcsostblzat"/>
        <w:tblpPr w:leftFromText="141" w:rightFromText="141" w:vertAnchor="text" w:horzAnchor="page" w:tblpX="4521" w:tblpY="461"/>
        <w:tblW w:w="6768" w:type="dxa"/>
        <w:tblLook w:val="04A0" w:firstRow="1" w:lastRow="0" w:firstColumn="1" w:lastColumn="0" w:noHBand="0" w:noVBand="1"/>
      </w:tblPr>
      <w:tblGrid>
        <w:gridCol w:w="2688"/>
        <w:gridCol w:w="1020"/>
        <w:gridCol w:w="1020"/>
        <w:gridCol w:w="1020"/>
        <w:gridCol w:w="1020"/>
      </w:tblGrid>
      <w:tr w:rsidR="00170D7A" w:rsidTr="00170D7A">
        <w:tc>
          <w:tcPr>
            <w:tcW w:w="2688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  <w:tc>
          <w:tcPr>
            <w:tcW w:w="1020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  <w:tc>
          <w:tcPr>
            <w:tcW w:w="1020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  <w:tc>
          <w:tcPr>
            <w:tcW w:w="1020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  <w:tc>
          <w:tcPr>
            <w:tcW w:w="1020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</w:tr>
      <w:tr w:rsidR="00170D7A" w:rsidTr="00170D7A">
        <w:tc>
          <w:tcPr>
            <w:tcW w:w="2688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  <w:tc>
          <w:tcPr>
            <w:tcW w:w="1020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  <w:tc>
          <w:tcPr>
            <w:tcW w:w="1020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  <w:tc>
          <w:tcPr>
            <w:tcW w:w="1020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  <w:tc>
          <w:tcPr>
            <w:tcW w:w="1020" w:type="dxa"/>
          </w:tcPr>
          <w:p w:rsidR="00170D7A" w:rsidRDefault="00170D7A" w:rsidP="00170D7A">
            <w:pPr>
              <w:pStyle w:val="Listaszerbekezds"/>
              <w:ind w:left="0"/>
              <w:rPr>
                <w:color w:val="D0CECE" w:themeColor="background2" w:themeShade="E6"/>
                <w:sz w:val="28"/>
                <w:szCs w:val="28"/>
              </w:rPr>
            </w:pPr>
          </w:p>
        </w:tc>
      </w:tr>
    </w:tbl>
    <w:p w:rsidR="003F20F1" w:rsidRPr="003F20F1" w:rsidRDefault="003F20F1" w:rsidP="003F20F1">
      <w:pPr>
        <w:pStyle w:val="Listaszerbekezds"/>
        <w:ind w:left="426"/>
        <w:rPr>
          <w:sz w:val="28"/>
          <w:szCs w:val="28"/>
        </w:rPr>
      </w:pPr>
    </w:p>
    <w:p w:rsidR="00170D7A" w:rsidRDefault="00170D7A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Készíts szalagdiagramot, ábrázold a nézők szavazatait! Színezd ugyanolyan színűre a szalagdiagram akkora részét, ahogy a válaszok számát jelöli az oszlopdiagram!</w:t>
      </w:r>
    </w:p>
    <w:p w:rsidR="00170D7A" w:rsidRDefault="00170D7A" w:rsidP="0059728C">
      <w:pPr>
        <w:pStyle w:val="Listaszerbekezds"/>
        <w:ind w:left="426"/>
        <w:rPr>
          <w:sz w:val="28"/>
          <w:szCs w:val="28"/>
        </w:rPr>
      </w:pPr>
    </w:p>
    <w:tbl>
      <w:tblPr>
        <w:tblStyle w:val="Rcsostblzat"/>
        <w:tblpPr w:leftFromText="141" w:rightFromText="141" w:vertAnchor="text" w:horzAnchor="margin" w:tblpXSpec="center" w:tblpY="37"/>
        <w:tblW w:w="0" w:type="auto"/>
        <w:tblLook w:val="04A0" w:firstRow="1" w:lastRow="0" w:firstColumn="1" w:lastColumn="0" w:noHBand="0" w:noVBand="1"/>
      </w:tblPr>
      <w:tblGrid>
        <w:gridCol w:w="864"/>
        <w:gridCol w:w="864"/>
        <w:gridCol w:w="864"/>
        <w:gridCol w:w="864"/>
        <w:gridCol w:w="863"/>
        <w:gridCol w:w="863"/>
        <w:gridCol w:w="863"/>
        <w:gridCol w:w="863"/>
        <w:gridCol w:w="864"/>
        <w:gridCol w:w="864"/>
      </w:tblGrid>
      <w:tr w:rsidR="00170D7A" w:rsidTr="00170D7A">
        <w:tc>
          <w:tcPr>
            <w:tcW w:w="864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4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4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4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3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4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864" w:type="dxa"/>
          </w:tcPr>
          <w:p w:rsidR="00170D7A" w:rsidRDefault="00170D7A" w:rsidP="00170D7A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3F20F1" w:rsidRPr="0059728C" w:rsidRDefault="003F20F1" w:rsidP="0059728C">
      <w:pPr>
        <w:pStyle w:val="Listaszerbekezds"/>
        <w:ind w:left="426"/>
        <w:rPr>
          <w:sz w:val="28"/>
          <w:szCs w:val="28"/>
        </w:rPr>
      </w:pPr>
      <w:bookmarkStart w:id="0" w:name="_GoBack"/>
      <w:bookmarkEnd w:id="0"/>
    </w:p>
    <w:sectPr w:rsidR="003F20F1" w:rsidRPr="0059728C" w:rsidSect="00D83625">
      <w:headerReference w:type="default" r:id="rId9"/>
      <w:footerReference w:type="default" r:id="rId10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59728C">
      <w:t>7.4</w:t>
    </w:r>
    <w:r w:rsidR="00DB0C8C">
      <w:t>/1. feladat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59728C" w:rsidP="00504CFC">
    <w:pPr>
      <w:pStyle w:val="lfej"/>
      <w:jc w:val="right"/>
    </w:pPr>
    <w:r>
      <w:t>7.4</w:t>
    </w:r>
    <w:r w:rsidR="003C6476">
      <w:t xml:space="preserve"> </w:t>
    </w:r>
    <w:r>
      <w:t>statisztika/itemek:</w:t>
    </w:r>
    <w:r w:rsidR="003F20F1">
      <w:t>1. 2. 3. 8.</w:t>
    </w:r>
    <w:r w:rsidR="00170D7A">
      <w:t xml:space="preserve"> 12.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2E18C1"/>
    <w:multiLevelType w:val="hybridMultilevel"/>
    <w:tmpl w:val="03DEC1BE"/>
    <w:lvl w:ilvl="0" w:tplc="030E9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8"/>
  </w:num>
  <w:num w:numId="6">
    <w:abstractNumId w:val="6"/>
  </w:num>
  <w:num w:numId="7">
    <w:abstractNumId w:val="2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70D7A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3F20F1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07DF1"/>
    <w:rsid w:val="00513D62"/>
    <w:rsid w:val="00566EF5"/>
    <w:rsid w:val="0058006B"/>
    <w:rsid w:val="00595963"/>
    <w:rsid w:val="0059728C"/>
    <w:rsid w:val="005B7E9C"/>
    <w:rsid w:val="00610733"/>
    <w:rsid w:val="00687E06"/>
    <w:rsid w:val="00714FFF"/>
    <w:rsid w:val="007B2123"/>
    <w:rsid w:val="007C37F8"/>
    <w:rsid w:val="007C4B13"/>
    <w:rsid w:val="007F25FB"/>
    <w:rsid w:val="00825547"/>
    <w:rsid w:val="00860083"/>
    <w:rsid w:val="00862F78"/>
    <w:rsid w:val="008801B1"/>
    <w:rsid w:val="008A52BC"/>
    <w:rsid w:val="009079AA"/>
    <w:rsid w:val="009507C0"/>
    <w:rsid w:val="009777A0"/>
    <w:rsid w:val="009C481F"/>
    <w:rsid w:val="009D63D5"/>
    <w:rsid w:val="009E6AA5"/>
    <w:rsid w:val="00A01A0D"/>
    <w:rsid w:val="00A938E0"/>
    <w:rsid w:val="00B123B7"/>
    <w:rsid w:val="00B263AD"/>
    <w:rsid w:val="00B271E5"/>
    <w:rsid w:val="00BE3E08"/>
    <w:rsid w:val="00C27395"/>
    <w:rsid w:val="00C72911"/>
    <w:rsid w:val="00CA6F2D"/>
    <w:rsid w:val="00CB736E"/>
    <w:rsid w:val="00CE2282"/>
    <w:rsid w:val="00D0418B"/>
    <w:rsid w:val="00D83625"/>
    <w:rsid w:val="00DB0C8C"/>
    <w:rsid w:val="00E410EE"/>
    <w:rsid w:val="00E7246A"/>
    <w:rsid w:val="00EB57A2"/>
    <w:rsid w:val="00EB6315"/>
    <w:rsid w:val="00EC73D0"/>
    <w:rsid w:val="00F13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4FA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2025-02-22T10:14:00Z</dcterms:created>
  <dcterms:modified xsi:type="dcterms:W3CDTF">2025-02-22T10:14:00Z</dcterms:modified>
</cp:coreProperties>
</file>